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7" w:rsidRPr="00D72B25" w:rsidRDefault="00A46B1B" w:rsidP="00672329">
      <w:pPr>
        <w:jc w:val="right"/>
        <w:rPr>
          <w:rFonts w:ascii="Arial" w:hAnsi="Arial" w:cs="Arial"/>
          <w:b/>
        </w:rPr>
      </w:pPr>
      <w:r w:rsidRPr="00D72B25">
        <w:rPr>
          <w:rFonts w:ascii="Arial" w:hAnsi="Arial" w:cs="Arial"/>
          <w:b/>
        </w:rPr>
        <w:t>SAĞLIK BEYANI</w:t>
      </w:r>
    </w:p>
    <w:p w:rsidR="008E6237" w:rsidRDefault="008E6237"/>
    <w:p w:rsidR="001A6A3D" w:rsidRDefault="001A6A3D"/>
    <w:p w:rsidR="001A6A3D" w:rsidRDefault="001A6A3D"/>
    <w:p w:rsidR="008E6237" w:rsidRDefault="008E6237"/>
    <w:p w:rsidR="008E6237" w:rsidRDefault="008E6237"/>
    <w:p w:rsidR="008E6237" w:rsidRDefault="00602069" w:rsidP="001A6A3D">
      <w:pPr>
        <w:jc w:val="center"/>
      </w:pPr>
      <w:r>
        <w:t>ESKİŞEHİR OSMANGAZİ ÜNİVERSİTESİ REKTÖRLÜĞÜNE</w:t>
      </w:r>
    </w:p>
    <w:p w:rsidR="008E6237" w:rsidRDefault="008E6237" w:rsidP="001A6A3D">
      <w:pPr>
        <w:jc w:val="center"/>
      </w:pPr>
      <w:r>
        <w:t>(</w:t>
      </w:r>
      <w:r w:rsidR="00602069">
        <w:t>Personel</w:t>
      </w:r>
      <w:r>
        <w:t xml:space="preserve"> Daire Başkanlığ</w:t>
      </w:r>
      <w:r w:rsidR="00A4348C">
        <w:t>ı</w:t>
      </w:r>
      <w:r>
        <w:t>)</w:t>
      </w:r>
    </w:p>
    <w:p w:rsidR="008E6237" w:rsidRDefault="008E6237" w:rsidP="001A6A3D">
      <w:pPr>
        <w:jc w:val="center"/>
      </w:pPr>
    </w:p>
    <w:p w:rsidR="008E6237" w:rsidRDefault="008E6237">
      <w:bookmarkStart w:id="0" w:name="_GoBack"/>
      <w:bookmarkEnd w:id="0"/>
    </w:p>
    <w:p w:rsidR="008E6237" w:rsidRDefault="008E6237"/>
    <w:p w:rsidR="008E6237" w:rsidRDefault="008E6237"/>
    <w:p w:rsidR="008E6237" w:rsidRDefault="008E6237" w:rsidP="00A71B06">
      <w:pPr>
        <w:jc w:val="both"/>
      </w:pPr>
      <w:r>
        <w:tab/>
      </w:r>
      <w:r w:rsidR="001A6A3D">
        <w:t>Doğuştan veya sonradan herhangi bir nedenle bedensel, zihinsel, ruhsal, duyusal ve sosyal yetenekleri bakımından özür durumuna göre tüm vücut fonksiyon kaybı oranının yüzde kırk ve üzerinde özürlü olmadığımı</w:t>
      </w:r>
      <w:r w:rsidR="00A46B1B">
        <w:t xml:space="preserve">, görevimi yapmaya ve yataklı tedavi kurumlarında nöbet tutmaya engel teşkil edecek sağlık raporunun bulunmadığını beyan eder aksi belgelenmesi durumunda sözleşmemin </w:t>
      </w:r>
      <w:proofErr w:type="spellStart"/>
      <w:proofErr w:type="gramStart"/>
      <w:r w:rsidR="00A46B1B">
        <w:t>fesh</w:t>
      </w:r>
      <w:proofErr w:type="spellEnd"/>
      <w:r w:rsidR="00A46B1B">
        <w:t xml:space="preserve">  edilmesini</w:t>
      </w:r>
      <w:proofErr w:type="gramEnd"/>
      <w:r w:rsidR="00A46B1B">
        <w:t xml:space="preserve"> kabul ediyorum.  </w:t>
      </w:r>
      <w:proofErr w:type="gramStart"/>
      <w:r w:rsidR="001A6A3D">
        <w:t>…..</w:t>
      </w:r>
      <w:proofErr w:type="gramEnd"/>
      <w:r w:rsidR="001A6A3D">
        <w:t>/……/20</w:t>
      </w:r>
      <w:r w:rsidR="00507048">
        <w:t>1</w:t>
      </w:r>
      <w:r w:rsidR="00EA2C50">
        <w:t>6</w:t>
      </w:r>
    </w:p>
    <w:p w:rsidR="001A6A3D" w:rsidRDefault="001A6A3D" w:rsidP="00A71B06">
      <w:pPr>
        <w:jc w:val="both"/>
      </w:pPr>
    </w:p>
    <w:p w:rsidR="001A6A3D" w:rsidRDefault="001A6A3D" w:rsidP="00A71B06">
      <w:pPr>
        <w:jc w:val="both"/>
      </w:pPr>
    </w:p>
    <w:p w:rsidR="001A6A3D" w:rsidRDefault="001A6A3D"/>
    <w:p w:rsidR="001A6A3D" w:rsidRDefault="001A6A3D"/>
    <w:p w:rsidR="001A6A3D" w:rsidRDefault="001A6A3D"/>
    <w:p w:rsidR="001A6A3D" w:rsidRDefault="001A6A3D"/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 Soyadı </w:t>
      </w:r>
    </w:p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1A6A3D" w:rsidRDefault="001A6A3D"/>
    <w:p w:rsidR="001A6A3D" w:rsidRDefault="001A6A3D"/>
    <w:sectPr w:rsidR="001A6A3D" w:rsidSect="00E7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E6237"/>
    <w:rsid w:val="00022824"/>
    <w:rsid w:val="001A6A3D"/>
    <w:rsid w:val="002347F9"/>
    <w:rsid w:val="002631D5"/>
    <w:rsid w:val="00334EA0"/>
    <w:rsid w:val="00507048"/>
    <w:rsid w:val="00602069"/>
    <w:rsid w:val="00672329"/>
    <w:rsid w:val="006E34DF"/>
    <w:rsid w:val="008A5031"/>
    <w:rsid w:val="008E6237"/>
    <w:rsid w:val="00967D64"/>
    <w:rsid w:val="00A4348C"/>
    <w:rsid w:val="00A46B1B"/>
    <w:rsid w:val="00A71B06"/>
    <w:rsid w:val="00CE4A97"/>
    <w:rsid w:val="00D20373"/>
    <w:rsid w:val="00D72B25"/>
    <w:rsid w:val="00E03A10"/>
    <w:rsid w:val="00E14425"/>
    <w:rsid w:val="00E45792"/>
    <w:rsid w:val="00E76272"/>
    <w:rsid w:val="00EA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GÜVENLİK KURUMU</vt:lpstr>
    </vt:vector>
  </TitlesOfParts>
  <Company>sgk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GÜVENLİK KURUMU</dc:title>
  <dc:creator>yeskin</dc:creator>
  <cp:lastModifiedBy>FUJİTSU</cp:lastModifiedBy>
  <cp:revision>12</cp:revision>
  <cp:lastPrinted>2014-02-13T08:48:00Z</cp:lastPrinted>
  <dcterms:created xsi:type="dcterms:W3CDTF">2011-12-09T08:03:00Z</dcterms:created>
  <dcterms:modified xsi:type="dcterms:W3CDTF">2016-04-20T06:04:00Z</dcterms:modified>
</cp:coreProperties>
</file>